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1"/>
        <w:tblW w:w="9540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745"/>
      </w:tblGrid>
      <w:tr w:rsidR="00263A00" w14:paraId="37D1565F" w14:textId="77777777" w:rsidTr="00263A00">
        <w:trPr>
          <w:trHeight w:hRule="exact" w:val="36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A98B6" w14:textId="41E7899C" w:rsidR="00263A00" w:rsidRDefault="00263A00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NAME: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13A97" w14:textId="4C540255" w:rsidR="00263A00" w:rsidRDefault="00BB113E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Ece Gönçer</w:t>
            </w:r>
          </w:p>
        </w:tc>
      </w:tr>
      <w:tr w:rsidR="00263A00" w14:paraId="00A5A2EC" w14:textId="77777777" w:rsidTr="00263A00">
        <w:trPr>
          <w:trHeight w:hRule="exact" w:val="36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6ECC1" w14:textId="77777777" w:rsidR="00263A00" w:rsidRDefault="00263A00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OFFICE: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5A4F1" w14:textId="342D7F88" w:rsidR="00263A00" w:rsidRDefault="00BB113E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</w:tr>
      <w:tr w:rsidR="00263A00" w14:paraId="4D557FD6" w14:textId="77777777" w:rsidTr="00263A00">
        <w:trPr>
          <w:trHeight w:hRule="exact" w:val="36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7E464" w14:textId="77777777" w:rsidR="00263A00" w:rsidRDefault="00263A00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1B40F" w14:textId="72D79DFC" w:rsidR="00263A00" w:rsidRDefault="00BB113E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ecegoncer@iyte.edu.tr</w:t>
            </w:r>
          </w:p>
        </w:tc>
      </w:tr>
      <w:tr w:rsidR="00263A00" w14:paraId="73958516" w14:textId="77777777" w:rsidTr="00263A00">
        <w:trPr>
          <w:trHeight w:hRule="exact" w:val="182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4F8A8" w14:textId="77777777" w:rsidR="00263A00" w:rsidRDefault="00263A00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EDUCATIONAL BACKGROUND: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241DE" w14:textId="33EF2E75" w:rsidR="00263A00" w:rsidRDefault="00BB113E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r>
              <w:rPr>
                <w:sz w:val="20"/>
              </w:rPr>
              <w:t xml:space="preserve">2000-2004 Boğaziçi University, Foreign Language Education Department </w:t>
            </w:r>
          </w:p>
        </w:tc>
      </w:tr>
      <w:tr w:rsidR="00C973F6" w14:paraId="6CEF33E7" w14:textId="77777777" w:rsidTr="00263A00">
        <w:trPr>
          <w:trHeight w:hRule="exact" w:val="182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3483E" w14:textId="14A1AB73" w:rsidR="00C973F6" w:rsidRDefault="00C973F6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EXPERIENCE: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C90DA" w14:textId="77777777" w:rsidR="00C973F6" w:rsidRDefault="00BB113E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r>
              <w:rPr>
                <w:sz w:val="20"/>
              </w:rPr>
              <w:t>2004-2006 Izmir Türk Private High School</w:t>
            </w:r>
          </w:p>
          <w:p w14:paraId="00DD7D13" w14:textId="77777777" w:rsidR="00BB113E" w:rsidRDefault="00BB113E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r>
              <w:rPr>
                <w:sz w:val="20"/>
              </w:rPr>
              <w:t>June-August, 2006 Address Education Center</w:t>
            </w:r>
          </w:p>
          <w:p w14:paraId="0F272CD2" w14:textId="11BC3190" w:rsidR="00BB113E" w:rsidRDefault="00BB113E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r>
              <w:rPr>
                <w:sz w:val="20"/>
              </w:rPr>
              <w:t>2006- … Izmir Institute of Technology</w:t>
            </w:r>
          </w:p>
        </w:tc>
      </w:tr>
      <w:tr w:rsidR="00263A00" w14:paraId="6F1FBB7C" w14:textId="77777777" w:rsidTr="00263A00">
        <w:trPr>
          <w:trHeight w:hRule="exact" w:val="170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F99F9" w14:textId="193B0DE2" w:rsidR="00263A00" w:rsidRDefault="00263A00">
            <w:pPr>
              <w:pStyle w:val="TableParagraph"/>
              <w:spacing w:before="55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OTHER ELT RELATED CERTIFICATION &amp; PUBLICATION</w:t>
            </w:r>
            <w:r w:rsidR="00C973F6">
              <w:rPr>
                <w:b/>
                <w:sz w:val="20"/>
              </w:rPr>
              <w:t>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FF752" w14:textId="5A4F44A3" w:rsidR="00263A00" w:rsidRPr="00BB113E" w:rsidRDefault="00BB113E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 xml:space="preserve">2012-2014  Several book reviews published in </w:t>
            </w:r>
            <w:r>
              <w:rPr>
                <w:i/>
                <w:iCs/>
                <w:sz w:val="20"/>
              </w:rPr>
              <w:t xml:space="preserve">Modern English Teacher </w:t>
            </w:r>
            <w:r>
              <w:rPr>
                <w:sz w:val="20"/>
              </w:rPr>
              <w:t>journal</w:t>
            </w:r>
          </w:p>
        </w:tc>
      </w:tr>
    </w:tbl>
    <w:p w14:paraId="41E4E185" w14:textId="67246D07" w:rsidR="00E57B18" w:rsidRDefault="00E57B18"/>
    <w:p w14:paraId="6F0A39FC" w14:textId="1970BC8C" w:rsidR="00263A00" w:rsidRDefault="00263A00"/>
    <w:p w14:paraId="14FE1610" w14:textId="72A11710" w:rsidR="00B83635" w:rsidRDefault="00B83635"/>
    <w:p w14:paraId="28FEA3F2" w14:textId="4BE43A61" w:rsidR="00B83635" w:rsidRDefault="00B83635"/>
    <w:p w14:paraId="0DA06F50" w14:textId="5EDAFBE5" w:rsidR="00B83635" w:rsidRDefault="00B83635"/>
    <w:p w14:paraId="11FE6400" w14:textId="674F0560" w:rsidR="00B83635" w:rsidRDefault="00B83635"/>
    <w:p w14:paraId="5D8E289D" w14:textId="31B8E8BA" w:rsidR="00B83635" w:rsidRDefault="00B83635"/>
    <w:p w14:paraId="1DC4EB4F" w14:textId="2683F0F8" w:rsidR="00B83635" w:rsidRDefault="00B83635"/>
    <w:p w14:paraId="2EC02792" w14:textId="1CBADED6" w:rsidR="00B83635" w:rsidRDefault="00B83635"/>
    <w:p w14:paraId="48038691" w14:textId="4A4E45D0" w:rsidR="00B83635" w:rsidRDefault="00B83635"/>
    <w:p w14:paraId="37D90DEF" w14:textId="1CF86DB5" w:rsidR="00B83635" w:rsidRDefault="00B83635"/>
    <w:p w14:paraId="0195711B" w14:textId="5D20BCB3" w:rsidR="00B83635" w:rsidRDefault="00B83635"/>
    <w:p w14:paraId="4BF3F918" w14:textId="69A7D965" w:rsidR="00B83635" w:rsidRDefault="00B83635"/>
    <w:p w14:paraId="674BE310" w14:textId="6552C1D0" w:rsidR="00B83635" w:rsidRDefault="00B83635"/>
    <w:p w14:paraId="32E24312" w14:textId="2D33E2B5" w:rsidR="00B83635" w:rsidRDefault="00B83635"/>
    <w:p w14:paraId="3A8CF313" w14:textId="4C55F805" w:rsidR="00B83635" w:rsidRDefault="00B83635"/>
    <w:p w14:paraId="1918A2AC" w14:textId="61256591" w:rsidR="00B83635" w:rsidRDefault="00B83635"/>
    <w:p w14:paraId="72B657A5" w14:textId="584D4B54" w:rsidR="00B83635" w:rsidRDefault="00B83635"/>
    <w:p w14:paraId="284FAF0F" w14:textId="13FB8840" w:rsidR="00B83635" w:rsidRDefault="00B83635"/>
    <w:p w14:paraId="33A6C2C3" w14:textId="1F8A7F92" w:rsidR="00B83635" w:rsidRDefault="00B83635"/>
    <w:p w14:paraId="1F4CB784" w14:textId="5D2914A0" w:rsidR="00B83635" w:rsidRDefault="00B83635"/>
    <w:p w14:paraId="0C091785" w14:textId="53D7F12D" w:rsidR="00B83635" w:rsidRDefault="00B83635"/>
    <w:p w14:paraId="1E4C3D77" w14:textId="6DDECA35" w:rsidR="00B83635" w:rsidRDefault="00B83635"/>
    <w:p w14:paraId="17003424" w14:textId="7DDCF74E" w:rsidR="00B83635" w:rsidRDefault="00B83635"/>
    <w:p w14:paraId="5DB76E70" w14:textId="611493E1" w:rsidR="00B83635" w:rsidRDefault="00B83635"/>
    <w:tbl>
      <w:tblPr>
        <w:tblStyle w:val="TableNormal1"/>
        <w:tblW w:w="9540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745"/>
      </w:tblGrid>
      <w:tr w:rsidR="00B83635" w14:paraId="0CF1DCFC" w14:textId="77777777" w:rsidTr="00CD065F">
        <w:trPr>
          <w:trHeight w:hRule="exact" w:val="36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754A5" w14:textId="19430131" w:rsidR="00B83635" w:rsidRDefault="00B83635" w:rsidP="00CD065F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İSİM: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741BE" w14:textId="3D6061C2" w:rsidR="00B83635" w:rsidRDefault="00A40734" w:rsidP="00CD065F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Ece Gönçer</w:t>
            </w:r>
          </w:p>
        </w:tc>
      </w:tr>
      <w:tr w:rsidR="00B83635" w14:paraId="6A539FD1" w14:textId="77777777" w:rsidTr="00CD065F">
        <w:trPr>
          <w:trHeight w:hRule="exact" w:val="36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7638C" w14:textId="6D9BAF27" w:rsidR="00B83635" w:rsidRDefault="00B83635" w:rsidP="00CD065F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OFİS: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2CDF2" w14:textId="7EAC0A89" w:rsidR="00B83635" w:rsidRDefault="00A40734" w:rsidP="00CD065F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</w:tr>
      <w:tr w:rsidR="00A40734" w14:paraId="13BADDE8" w14:textId="77777777" w:rsidTr="00CD065F">
        <w:trPr>
          <w:trHeight w:hRule="exact" w:val="36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70C23" w14:textId="2EC61BAB" w:rsidR="00A40734" w:rsidRDefault="00A40734" w:rsidP="00A40734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E-POSTA: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9742D" w14:textId="009A51BC" w:rsidR="00A40734" w:rsidRDefault="00A40734" w:rsidP="00A40734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ecegoncer@iyte.edu.tr</w:t>
            </w:r>
          </w:p>
        </w:tc>
      </w:tr>
      <w:tr w:rsidR="00A40734" w14:paraId="438D63C9" w14:textId="77777777" w:rsidTr="00CD065F">
        <w:trPr>
          <w:trHeight w:hRule="exact" w:val="182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FD4EB" w14:textId="6ADE503F" w:rsidR="00A40734" w:rsidRDefault="00A40734" w:rsidP="00A40734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EĞİTİM: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7E15C" w14:textId="486E2A74" w:rsidR="00A40734" w:rsidRDefault="00A40734" w:rsidP="00A40734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r>
              <w:rPr>
                <w:sz w:val="20"/>
              </w:rPr>
              <w:t xml:space="preserve">2000-2004 Boğaziçi </w:t>
            </w:r>
            <w:r>
              <w:rPr>
                <w:sz w:val="20"/>
              </w:rPr>
              <w:t>Üniversitesi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t>Yabancı Diller Eğitimi</w:t>
            </w:r>
          </w:p>
        </w:tc>
      </w:tr>
      <w:tr w:rsidR="00A40734" w14:paraId="6FD12ADF" w14:textId="77777777" w:rsidTr="00CD065F">
        <w:trPr>
          <w:trHeight w:hRule="exact" w:val="182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9ECF0" w14:textId="0766D57D" w:rsidR="00A40734" w:rsidRDefault="00A40734" w:rsidP="00A40734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DENEYİM: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ED78D" w14:textId="2B85CB6E" w:rsidR="00A40734" w:rsidRDefault="00A40734" w:rsidP="00A40734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r>
              <w:rPr>
                <w:sz w:val="20"/>
              </w:rPr>
              <w:t>2004-2006 İzmir Özel Türk Koleji</w:t>
            </w:r>
          </w:p>
          <w:p w14:paraId="32C2432B" w14:textId="1CEE18A1" w:rsidR="00A40734" w:rsidRDefault="00A40734" w:rsidP="00A40734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r>
              <w:rPr>
                <w:sz w:val="20"/>
              </w:rPr>
              <w:t>Haziran</w:t>
            </w:r>
            <w:r>
              <w:rPr>
                <w:sz w:val="20"/>
              </w:rPr>
              <w:t>-A</w:t>
            </w:r>
            <w:r>
              <w:rPr>
                <w:sz w:val="20"/>
              </w:rPr>
              <w:t>ğustos</w:t>
            </w:r>
            <w:r>
              <w:rPr>
                <w:sz w:val="20"/>
              </w:rPr>
              <w:t>, 2006 Ad</w:t>
            </w:r>
            <w:r>
              <w:rPr>
                <w:sz w:val="20"/>
              </w:rPr>
              <w:t>dress Eğitim Merkezi</w:t>
            </w:r>
          </w:p>
          <w:p w14:paraId="46D9F614" w14:textId="46EE791E" w:rsidR="00A40734" w:rsidRDefault="00A40734" w:rsidP="00A40734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r>
              <w:rPr>
                <w:sz w:val="20"/>
              </w:rPr>
              <w:t xml:space="preserve">2006- … </w:t>
            </w:r>
            <w:r>
              <w:rPr>
                <w:sz w:val="20"/>
              </w:rPr>
              <w:t>İzmir Yüksek Teknoloji Enstitüsü, Yabancı Diller Yüksekokulu</w:t>
            </w:r>
          </w:p>
          <w:p w14:paraId="234381A4" w14:textId="34AE93F4" w:rsidR="00A40734" w:rsidRDefault="00A40734" w:rsidP="00A40734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</w:p>
        </w:tc>
      </w:tr>
      <w:tr w:rsidR="00A40734" w14:paraId="751B4231" w14:textId="77777777" w:rsidTr="00CD065F">
        <w:trPr>
          <w:trHeight w:hRule="exact" w:val="170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692FD" w14:textId="332DB983" w:rsidR="00A40734" w:rsidRPr="009236ED" w:rsidRDefault="00A40734" w:rsidP="00A40734">
            <w:pPr>
              <w:pStyle w:val="TableParagraph"/>
              <w:spacing w:before="55"/>
              <w:ind w:right="0"/>
              <w:rPr>
                <w:b/>
                <w:sz w:val="20"/>
                <w:szCs w:val="20"/>
              </w:rPr>
            </w:pPr>
            <w:r w:rsidRPr="009236ED">
              <w:rPr>
                <w:b/>
                <w:sz w:val="20"/>
                <w:szCs w:val="20"/>
                <w:lang w:val="tr-TR"/>
              </w:rPr>
              <w:t>İNGİLİZ DİLİ EĞİTİMİ İLE İLİŞKİLİ YAYIN VE SERTİFİKALAR</w:t>
            </w:r>
            <w:r w:rsidRPr="009236E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1D5FD" w14:textId="6CEF1F29" w:rsidR="00A40734" w:rsidRDefault="00A40734" w:rsidP="00A40734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 xml:space="preserve">2012-2014 </w:t>
            </w:r>
            <w:r>
              <w:rPr>
                <w:sz w:val="20"/>
              </w:rPr>
              <w:t xml:space="preserve">Kitap İncelemeleri, </w:t>
            </w:r>
            <w:r>
              <w:rPr>
                <w:i/>
                <w:iCs/>
                <w:sz w:val="20"/>
              </w:rPr>
              <w:t xml:space="preserve">Modern English Teacher </w:t>
            </w:r>
            <w:r>
              <w:rPr>
                <w:sz w:val="20"/>
              </w:rPr>
              <w:t>dergisi</w:t>
            </w:r>
          </w:p>
        </w:tc>
      </w:tr>
    </w:tbl>
    <w:p w14:paraId="6D7A0CBB" w14:textId="77777777" w:rsidR="00B83635" w:rsidRDefault="00B83635"/>
    <w:sectPr w:rsidR="00B8363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538E1"/>
    <w:multiLevelType w:val="hybridMultilevel"/>
    <w:tmpl w:val="B4767F3A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" w15:restartNumberingAfterBreak="0">
    <w:nsid w:val="200F0A28"/>
    <w:multiLevelType w:val="hybridMultilevel"/>
    <w:tmpl w:val="38EC10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14559853">
    <w:abstractNumId w:val="1"/>
  </w:num>
  <w:num w:numId="2" w16cid:durableId="850073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A00"/>
    <w:rsid w:val="00263A00"/>
    <w:rsid w:val="009236ED"/>
    <w:rsid w:val="00A40734"/>
    <w:rsid w:val="00B83635"/>
    <w:rsid w:val="00BB113E"/>
    <w:rsid w:val="00C973F6"/>
    <w:rsid w:val="00D62539"/>
    <w:rsid w:val="00E5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12557"/>
  <w15:chartTrackingRefBased/>
  <w15:docId w15:val="{AC4ADD68-53DD-4F29-B735-C1BB0F4F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63A00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3">
    <w:name w:val="heading 3"/>
    <w:basedOn w:val="Normal"/>
    <w:link w:val="Balk3Char"/>
    <w:uiPriority w:val="9"/>
    <w:qFormat/>
    <w:rsid w:val="00B83635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63A00"/>
    <w:pPr>
      <w:spacing w:before="58"/>
      <w:ind w:left="103" w:right="131"/>
    </w:pPr>
  </w:style>
  <w:style w:type="table" w:customStyle="1" w:styleId="TableNormal1">
    <w:name w:val="Table Normal1"/>
    <w:uiPriority w:val="2"/>
    <w:semiHidden/>
    <w:qFormat/>
    <w:rsid w:val="00263A00"/>
    <w:pPr>
      <w:widowControl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263A00"/>
    <w:rPr>
      <w:color w:val="0000FF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B8363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GvdeMetni">
    <w:name w:val="Body Text"/>
    <w:basedOn w:val="Normal"/>
    <w:link w:val="GvdeMetniChar"/>
    <w:rsid w:val="00B83635"/>
    <w:pPr>
      <w:widowControl/>
      <w:spacing w:after="220" w:line="240" w:lineRule="atLeast"/>
      <w:jc w:val="both"/>
    </w:pPr>
    <w:rPr>
      <w:rFonts w:ascii="Garamond" w:hAnsi="Garamond"/>
      <w:szCs w:val="20"/>
      <w:lang w:val="en-AU" w:eastAsia="tr-TR"/>
    </w:rPr>
  </w:style>
  <w:style w:type="character" w:customStyle="1" w:styleId="GvdeMetniChar">
    <w:name w:val="Gövde Metni Char"/>
    <w:basedOn w:val="VarsaylanParagrafYazTipi"/>
    <w:link w:val="GvdeMetni"/>
    <w:rsid w:val="00B83635"/>
    <w:rPr>
      <w:rFonts w:ascii="Garamond" w:eastAsia="Times New Roman" w:hAnsi="Garamond" w:cs="Times New Roman"/>
      <w:szCs w:val="20"/>
      <w:lang w:val="en-AU" w:eastAsia="tr-TR"/>
    </w:rPr>
  </w:style>
  <w:style w:type="paragraph" w:customStyle="1" w:styleId="Objective">
    <w:name w:val="Objective"/>
    <w:basedOn w:val="Normal"/>
    <w:next w:val="GvdeMetni"/>
    <w:rsid w:val="00B83635"/>
    <w:pPr>
      <w:widowControl/>
      <w:spacing w:after="220" w:line="220" w:lineRule="atLeast"/>
      <w:jc w:val="both"/>
    </w:pPr>
    <w:rPr>
      <w:rFonts w:ascii="Garamond" w:hAnsi="Garamond"/>
      <w:szCs w:val="20"/>
      <w:lang w:val="en-AU" w:eastAsia="tr-TR"/>
    </w:rPr>
  </w:style>
  <w:style w:type="paragraph" w:styleId="ListeParagraf">
    <w:name w:val="List Paragraph"/>
    <w:basedOn w:val="Normal"/>
    <w:uiPriority w:val="34"/>
    <w:qFormat/>
    <w:rsid w:val="00B83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1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TUGCE KARAULUTAS</dc:creator>
  <cp:keywords/>
  <dc:description/>
  <cp:lastModifiedBy>TUGCE KARAULUTAS</cp:lastModifiedBy>
  <cp:revision>3</cp:revision>
  <dcterms:created xsi:type="dcterms:W3CDTF">2023-01-28T09:51:00Z</dcterms:created>
  <dcterms:modified xsi:type="dcterms:W3CDTF">2023-01-31T10:19:00Z</dcterms:modified>
</cp:coreProperties>
</file>